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3"/>
        <w:rPr>
          <w:rFonts w:hint="default" w:ascii="Times New Roman" w:hAnsi="Times New Roman" w:cs="Times New Roman"/>
          <w:b w:val="0"/>
          <w:bCs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中共四川省委机构编制委员会办公室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所属事业单位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2023年上半年公开招聘工作人员拟聘用人员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5"/>
        <w:tblW w:w="14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0"/>
        <w:gridCol w:w="1191"/>
        <w:gridCol w:w="737"/>
        <w:gridCol w:w="959"/>
        <w:gridCol w:w="585"/>
        <w:gridCol w:w="1020"/>
        <w:gridCol w:w="1814"/>
        <w:gridCol w:w="2041"/>
        <w:gridCol w:w="1191"/>
        <w:gridCol w:w="964"/>
        <w:gridCol w:w="760"/>
        <w:gridCol w:w="760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体检考核情况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四川省机构编制电子政务与研究中心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技术保障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  <w:t>08801001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3251212306009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方正仿宋_GBK" w:cs="Times New Roman"/>
                <w:b w:val="0"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锦城学院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83.32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孙学超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3251211001311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79.60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招聘岗位排名第2考生自愿放弃体检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</w:rPr>
      </w:pPr>
    </w:p>
    <w:sectPr>
      <w:footerReference r:id="rId3" w:type="default"/>
      <w:pgSz w:w="16838" w:h="11906" w:orient="landscape"/>
      <w:pgMar w:top="1440" w:right="1800" w:bottom="1440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FF652"/>
    <w:rsid w:val="26BB042B"/>
    <w:rsid w:val="36759C58"/>
    <w:rsid w:val="577F4154"/>
    <w:rsid w:val="66FF7C2D"/>
    <w:rsid w:val="7BAC03D5"/>
    <w:rsid w:val="7BDCE845"/>
    <w:rsid w:val="7EB69EBB"/>
    <w:rsid w:val="7F199B50"/>
    <w:rsid w:val="7F55FF32"/>
    <w:rsid w:val="7FABD8C1"/>
    <w:rsid w:val="7FFF8E7E"/>
    <w:rsid w:val="96176D93"/>
    <w:rsid w:val="9EEEE6ED"/>
    <w:rsid w:val="B3CB2FAB"/>
    <w:rsid w:val="B7A8FDA2"/>
    <w:rsid w:val="BB7FF652"/>
    <w:rsid w:val="BDF7FACA"/>
    <w:rsid w:val="BFDD9AC8"/>
    <w:rsid w:val="DF7E9180"/>
    <w:rsid w:val="E3FED543"/>
    <w:rsid w:val="EA7F14BC"/>
    <w:rsid w:val="F7DC344E"/>
    <w:rsid w:val="FAE76E0B"/>
    <w:rsid w:val="FBDB555C"/>
    <w:rsid w:val="FD5FAA6B"/>
    <w:rsid w:val="FF5E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3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2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2023-05-01T01:10:00Z</dcterms:created>
  <dc:creator>user</dc:creator>
  <cp:lastModifiedBy>user</cp:lastModifiedBy>
  <cp:lastPrinted>2023-06-21T14:49:43Z</cp:lastPrinted>
  <dcterms:modified xsi:type="dcterms:W3CDTF">2023-06-21T14:51:11Z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4561F8F22A0A0983C39D92641EC3E3F2</vt:lpwstr>
  </property>
</Properties>
</file>